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outlineLvl w:val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附件2 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kern w:val="2"/>
          <w:sz w:val="44"/>
          <w:szCs w:val="44"/>
          <w:lang w:val="en-US" w:eastAsia="zh-CN" w:bidi="ar-SA"/>
        </w:rPr>
        <w:t>三次油气回收治理工作计划报表</w:t>
      </w:r>
    </w:p>
    <w:p>
      <w:pPr>
        <w:rPr>
          <w:rFonts w:hint="eastAsia"/>
          <w:lang w:val="en-US" w:eastAsia="zh-CN"/>
        </w:rPr>
      </w:pPr>
    </w:p>
    <w:tbl>
      <w:tblPr>
        <w:tblStyle w:val="12"/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3"/>
        <w:gridCol w:w="2578"/>
        <w:gridCol w:w="3595"/>
        <w:gridCol w:w="1742"/>
        <w:gridCol w:w="1731"/>
        <w:gridCol w:w="33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31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auto"/>
              <w:rPr>
                <w:rFonts w:hint="default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/>
                <w:b/>
                <w:bCs/>
                <w:sz w:val="22"/>
                <w:szCs w:val="22"/>
                <w:lang w:val="en-US" w:eastAsia="zh-CN"/>
              </w:rPr>
              <w:t>油品经营企业名称</w:t>
            </w:r>
          </w:p>
        </w:tc>
        <w:tc>
          <w:tcPr>
            <w:tcW w:w="18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auto"/>
              <w:rPr>
                <w:rFonts w:hint="default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/>
                <w:b/>
                <w:bCs/>
                <w:sz w:val="22"/>
                <w:szCs w:val="22"/>
                <w:lang w:val="en-US" w:eastAsia="zh-CN"/>
              </w:rPr>
              <w:t>负责人</w:t>
            </w:r>
          </w:p>
        </w:tc>
        <w:tc>
          <w:tcPr>
            <w:tcW w:w="179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auto"/>
              <w:rPr>
                <w:rFonts w:hint="default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/>
                <w:b/>
                <w:bCs/>
                <w:sz w:val="22"/>
                <w:szCs w:val="22"/>
                <w:lang w:val="en-US" w:eastAsia="zh-CN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31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auto"/>
              <w:rPr>
                <w:rFonts w:hint="default"/>
                <w:sz w:val="22"/>
                <w:szCs w:val="22"/>
                <w:lang w:val="en-US" w:eastAsia="zh-CN"/>
              </w:rPr>
            </w:pPr>
          </w:p>
        </w:tc>
        <w:tc>
          <w:tcPr>
            <w:tcW w:w="18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auto"/>
              <w:rPr>
                <w:rFonts w:hint="default"/>
                <w:sz w:val="22"/>
                <w:szCs w:val="22"/>
                <w:lang w:val="en-US" w:eastAsia="zh-CN"/>
              </w:rPr>
            </w:pPr>
          </w:p>
        </w:tc>
        <w:tc>
          <w:tcPr>
            <w:tcW w:w="179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auto"/>
              <w:rPr>
                <w:rFonts w:hint="default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auto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default"/>
                <w:b/>
                <w:bCs/>
                <w:sz w:val="22"/>
                <w:szCs w:val="22"/>
                <w:shd w:val="clear" w:color="auto" w:fill="auto"/>
                <w:lang w:val="en-US" w:eastAsia="zh-CN"/>
              </w:rPr>
              <w:t>所属加油站施工排期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auto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default"/>
                <w:sz w:val="22"/>
                <w:szCs w:val="22"/>
                <w:lang w:val="en-US" w:eastAsia="zh-CN"/>
              </w:rPr>
              <w:t>序号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auto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default"/>
                <w:sz w:val="22"/>
                <w:szCs w:val="22"/>
                <w:lang w:val="en-US" w:eastAsia="zh-CN"/>
              </w:rPr>
              <w:t>加油站名称</w:t>
            </w:r>
          </w:p>
        </w:tc>
        <w:tc>
          <w:tcPr>
            <w:tcW w:w="1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auto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default"/>
                <w:sz w:val="22"/>
                <w:szCs w:val="22"/>
                <w:lang w:val="en-US" w:eastAsia="zh-CN"/>
              </w:rPr>
              <w:t>地址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auto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default"/>
                <w:sz w:val="22"/>
                <w:szCs w:val="22"/>
                <w:lang w:val="en-US" w:eastAsia="zh-CN"/>
              </w:rPr>
              <w:t>联系人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auto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default"/>
                <w:sz w:val="22"/>
                <w:szCs w:val="22"/>
                <w:lang w:val="en-US" w:eastAsia="zh-CN"/>
              </w:rPr>
              <w:t>联系电话</w:t>
            </w:r>
          </w:p>
        </w:tc>
        <w:tc>
          <w:tcPr>
            <w:tcW w:w="1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auto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default"/>
                <w:sz w:val="22"/>
                <w:szCs w:val="22"/>
                <w:lang w:val="en-US" w:eastAsia="zh-CN"/>
              </w:rPr>
              <w:t>计划施工工期</w:t>
            </w:r>
            <w:r>
              <w:rPr>
                <w:rFonts w:hint="default"/>
                <w:sz w:val="22"/>
                <w:szCs w:val="22"/>
                <w:lang w:val="en-US" w:eastAsia="zh-CN"/>
              </w:rPr>
              <w:br w:type="textWrapping"/>
            </w:r>
            <w:r>
              <w:rPr>
                <w:rFonts w:hint="default"/>
                <w:sz w:val="22"/>
                <w:szCs w:val="22"/>
                <w:lang w:val="en-US" w:eastAsia="zh-CN"/>
              </w:rPr>
              <w:t>（****年**月至****年**月）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auto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default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auto"/>
              <w:rPr>
                <w:rFonts w:hint="default"/>
                <w:sz w:val="22"/>
                <w:szCs w:val="22"/>
                <w:lang w:val="en-US" w:eastAsia="zh-CN"/>
              </w:rPr>
            </w:pPr>
          </w:p>
        </w:tc>
        <w:tc>
          <w:tcPr>
            <w:tcW w:w="1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auto"/>
              <w:rPr>
                <w:rFonts w:hint="default"/>
                <w:sz w:val="22"/>
                <w:szCs w:val="22"/>
                <w:lang w:val="en-US" w:eastAsia="zh-CN"/>
              </w:rPr>
            </w:pP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auto"/>
              <w:rPr>
                <w:rFonts w:hint="default"/>
                <w:sz w:val="22"/>
                <w:szCs w:val="22"/>
                <w:lang w:val="en-US" w:eastAsia="zh-CN"/>
              </w:rPr>
            </w:pP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auto"/>
              <w:rPr>
                <w:rFonts w:hint="default"/>
                <w:sz w:val="22"/>
                <w:szCs w:val="22"/>
                <w:lang w:val="en-US" w:eastAsia="zh-CN"/>
              </w:rPr>
            </w:pPr>
          </w:p>
        </w:tc>
        <w:tc>
          <w:tcPr>
            <w:tcW w:w="1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auto"/>
              <w:rPr>
                <w:rFonts w:hint="default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auto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default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auto"/>
              <w:rPr>
                <w:rFonts w:hint="default"/>
                <w:sz w:val="22"/>
                <w:szCs w:val="22"/>
                <w:lang w:val="en-US" w:eastAsia="zh-CN"/>
              </w:rPr>
            </w:pPr>
          </w:p>
        </w:tc>
        <w:tc>
          <w:tcPr>
            <w:tcW w:w="1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auto"/>
              <w:rPr>
                <w:rFonts w:hint="default"/>
                <w:sz w:val="22"/>
                <w:szCs w:val="22"/>
                <w:lang w:val="en-US" w:eastAsia="zh-CN"/>
              </w:rPr>
            </w:pP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auto"/>
              <w:rPr>
                <w:rFonts w:hint="default"/>
                <w:sz w:val="22"/>
                <w:szCs w:val="22"/>
                <w:lang w:val="en-US" w:eastAsia="zh-CN"/>
              </w:rPr>
            </w:pP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auto"/>
              <w:rPr>
                <w:rFonts w:hint="default"/>
                <w:sz w:val="22"/>
                <w:szCs w:val="22"/>
                <w:lang w:val="en-US" w:eastAsia="zh-CN"/>
              </w:rPr>
            </w:pPr>
          </w:p>
        </w:tc>
        <w:tc>
          <w:tcPr>
            <w:tcW w:w="1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auto"/>
              <w:rPr>
                <w:rFonts w:hint="default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auto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default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auto"/>
              <w:rPr>
                <w:rFonts w:hint="default"/>
                <w:sz w:val="22"/>
                <w:szCs w:val="22"/>
                <w:lang w:val="en-US" w:eastAsia="zh-CN"/>
              </w:rPr>
            </w:pPr>
          </w:p>
        </w:tc>
        <w:tc>
          <w:tcPr>
            <w:tcW w:w="1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auto"/>
              <w:rPr>
                <w:rFonts w:hint="default"/>
                <w:sz w:val="22"/>
                <w:szCs w:val="22"/>
                <w:lang w:val="en-US" w:eastAsia="zh-CN"/>
              </w:rPr>
            </w:pP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auto"/>
              <w:rPr>
                <w:rFonts w:hint="default"/>
                <w:sz w:val="22"/>
                <w:szCs w:val="22"/>
                <w:lang w:val="en-US" w:eastAsia="zh-CN"/>
              </w:rPr>
            </w:pP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auto"/>
              <w:rPr>
                <w:rFonts w:hint="default"/>
                <w:sz w:val="22"/>
                <w:szCs w:val="22"/>
                <w:lang w:val="en-US" w:eastAsia="zh-CN"/>
              </w:rPr>
            </w:pPr>
          </w:p>
        </w:tc>
        <w:tc>
          <w:tcPr>
            <w:tcW w:w="1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auto"/>
              <w:rPr>
                <w:rFonts w:hint="default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auto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default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auto"/>
              <w:rPr>
                <w:rFonts w:hint="default"/>
                <w:sz w:val="22"/>
                <w:szCs w:val="22"/>
                <w:lang w:val="en-US" w:eastAsia="zh-CN"/>
              </w:rPr>
            </w:pPr>
          </w:p>
        </w:tc>
        <w:tc>
          <w:tcPr>
            <w:tcW w:w="1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auto"/>
              <w:rPr>
                <w:rFonts w:hint="default"/>
                <w:sz w:val="22"/>
                <w:szCs w:val="22"/>
                <w:lang w:val="en-US" w:eastAsia="zh-CN"/>
              </w:rPr>
            </w:pP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auto"/>
              <w:rPr>
                <w:rFonts w:hint="default"/>
                <w:sz w:val="22"/>
                <w:szCs w:val="22"/>
                <w:lang w:val="en-US" w:eastAsia="zh-CN"/>
              </w:rPr>
            </w:pP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auto"/>
              <w:rPr>
                <w:rFonts w:hint="default"/>
                <w:sz w:val="22"/>
                <w:szCs w:val="22"/>
                <w:lang w:val="en-US" w:eastAsia="zh-CN"/>
              </w:rPr>
            </w:pPr>
          </w:p>
        </w:tc>
        <w:tc>
          <w:tcPr>
            <w:tcW w:w="1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auto"/>
              <w:rPr>
                <w:rFonts w:hint="default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auto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default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auto"/>
              <w:rPr>
                <w:rFonts w:hint="default"/>
                <w:sz w:val="22"/>
                <w:szCs w:val="22"/>
                <w:lang w:val="en-US" w:eastAsia="zh-CN"/>
              </w:rPr>
            </w:pPr>
          </w:p>
        </w:tc>
        <w:tc>
          <w:tcPr>
            <w:tcW w:w="1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auto"/>
              <w:rPr>
                <w:rFonts w:hint="default"/>
                <w:sz w:val="22"/>
                <w:szCs w:val="22"/>
                <w:lang w:val="en-US" w:eastAsia="zh-CN"/>
              </w:rPr>
            </w:pP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auto"/>
              <w:rPr>
                <w:rFonts w:hint="default"/>
                <w:sz w:val="22"/>
                <w:szCs w:val="22"/>
                <w:lang w:val="en-US" w:eastAsia="zh-CN"/>
              </w:rPr>
            </w:pP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auto"/>
              <w:rPr>
                <w:rFonts w:hint="default"/>
                <w:sz w:val="22"/>
                <w:szCs w:val="22"/>
                <w:lang w:val="en-US" w:eastAsia="zh-CN"/>
              </w:rPr>
            </w:pPr>
          </w:p>
        </w:tc>
        <w:tc>
          <w:tcPr>
            <w:tcW w:w="1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auto"/>
              <w:rPr>
                <w:rFonts w:hint="default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auto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default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auto"/>
              <w:rPr>
                <w:rFonts w:hint="default"/>
                <w:sz w:val="22"/>
                <w:szCs w:val="22"/>
                <w:lang w:val="en-US" w:eastAsia="zh-CN"/>
              </w:rPr>
            </w:pPr>
          </w:p>
        </w:tc>
        <w:tc>
          <w:tcPr>
            <w:tcW w:w="1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auto"/>
              <w:rPr>
                <w:rFonts w:hint="default"/>
                <w:sz w:val="22"/>
                <w:szCs w:val="22"/>
                <w:lang w:val="en-US" w:eastAsia="zh-CN"/>
              </w:rPr>
            </w:pP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auto"/>
              <w:rPr>
                <w:rFonts w:hint="default"/>
                <w:sz w:val="22"/>
                <w:szCs w:val="22"/>
                <w:lang w:val="en-US" w:eastAsia="zh-CN"/>
              </w:rPr>
            </w:pP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auto"/>
              <w:rPr>
                <w:rFonts w:hint="default"/>
                <w:sz w:val="22"/>
                <w:szCs w:val="22"/>
                <w:lang w:val="en-US" w:eastAsia="zh-CN"/>
              </w:rPr>
            </w:pPr>
          </w:p>
        </w:tc>
        <w:tc>
          <w:tcPr>
            <w:tcW w:w="1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auto"/>
              <w:rPr>
                <w:rFonts w:hint="default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auto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default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auto"/>
              <w:rPr>
                <w:rFonts w:hint="default"/>
                <w:sz w:val="22"/>
                <w:szCs w:val="22"/>
                <w:lang w:val="en-US" w:eastAsia="zh-CN"/>
              </w:rPr>
            </w:pPr>
          </w:p>
        </w:tc>
        <w:tc>
          <w:tcPr>
            <w:tcW w:w="1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auto"/>
              <w:rPr>
                <w:rFonts w:hint="default"/>
                <w:sz w:val="22"/>
                <w:szCs w:val="22"/>
                <w:lang w:val="en-US" w:eastAsia="zh-CN"/>
              </w:rPr>
            </w:pP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auto"/>
              <w:rPr>
                <w:rFonts w:hint="default"/>
                <w:sz w:val="22"/>
                <w:szCs w:val="22"/>
                <w:lang w:val="en-US" w:eastAsia="zh-CN"/>
              </w:rPr>
            </w:pP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auto"/>
              <w:rPr>
                <w:rFonts w:hint="default"/>
                <w:sz w:val="22"/>
                <w:szCs w:val="22"/>
                <w:lang w:val="en-US" w:eastAsia="zh-CN"/>
              </w:rPr>
            </w:pPr>
          </w:p>
        </w:tc>
        <w:tc>
          <w:tcPr>
            <w:tcW w:w="1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auto"/>
              <w:rPr>
                <w:rFonts w:hint="default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auto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default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auto"/>
              <w:rPr>
                <w:rFonts w:hint="default"/>
                <w:sz w:val="22"/>
                <w:szCs w:val="22"/>
                <w:lang w:val="en-US" w:eastAsia="zh-CN"/>
              </w:rPr>
            </w:pPr>
          </w:p>
        </w:tc>
        <w:tc>
          <w:tcPr>
            <w:tcW w:w="1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auto"/>
              <w:rPr>
                <w:rFonts w:hint="default"/>
                <w:sz w:val="22"/>
                <w:szCs w:val="22"/>
                <w:lang w:val="en-US" w:eastAsia="zh-CN"/>
              </w:rPr>
            </w:pP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auto"/>
              <w:rPr>
                <w:rFonts w:hint="default"/>
                <w:sz w:val="22"/>
                <w:szCs w:val="22"/>
                <w:lang w:val="en-US" w:eastAsia="zh-CN"/>
              </w:rPr>
            </w:pP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auto"/>
              <w:rPr>
                <w:rFonts w:hint="default"/>
                <w:sz w:val="22"/>
                <w:szCs w:val="22"/>
                <w:lang w:val="en-US" w:eastAsia="zh-CN"/>
              </w:rPr>
            </w:pPr>
          </w:p>
        </w:tc>
        <w:tc>
          <w:tcPr>
            <w:tcW w:w="1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auto"/>
              <w:rPr>
                <w:rFonts w:hint="default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auto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......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auto"/>
              <w:rPr>
                <w:rFonts w:hint="default"/>
                <w:sz w:val="22"/>
                <w:szCs w:val="22"/>
                <w:lang w:val="en-US" w:eastAsia="zh-CN"/>
              </w:rPr>
            </w:pPr>
          </w:p>
        </w:tc>
        <w:tc>
          <w:tcPr>
            <w:tcW w:w="1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auto"/>
              <w:rPr>
                <w:rFonts w:hint="default"/>
                <w:sz w:val="22"/>
                <w:szCs w:val="22"/>
                <w:lang w:val="en-US" w:eastAsia="zh-CN"/>
              </w:rPr>
            </w:pP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auto"/>
              <w:rPr>
                <w:rFonts w:hint="default"/>
                <w:sz w:val="22"/>
                <w:szCs w:val="22"/>
                <w:lang w:val="en-US" w:eastAsia="zh-CN"/>
              </w:rPr>
            </w:pP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auto"/>
              <w:rPr>
                <w:rFonts w:hint="default"/>
                <w:sz w:val="22"/>
                <w:szCs w:val="22"/>
                <w:lang w:val="en-US" w:eastAsia="zh-CN"/>
              </w:rPr>
            </w:pPr>
          </w:p>
        </w:tc>
        <w:tc>
          <w:tcPr>
            <w:tcW w:w="1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auto"/>
              <w:rPr>
                <w:rFonts w:hint="default"/>
                <w:sz w:val="22"/>
                <w:szCs w:val="22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footerReference r:id="rId3" w:type="default"/>
      <w:type w:val="continuous"/>
      <w:pgSz w:w="16838" w:h="11906" w:orient="landscape"/>
      <w:pgMar w:top="1803" w:right="1440" w:bottom="1803" w:left="1440" w:header="851" w:footer="992" w:gutter="0"/>
      <w:pgNumType w:fmt="decimal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mbria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WAAAAZHJzL1BLAQIUABQAAAAI&#10;AIdO4kCzSVju0AAAAAUBAAAPAAAAAAAAAAEAIAAAADgAAABkcnMvZG93bnJldi54bWxQSwECFAAU&#10;AAAACACHTuJAFsIeAxwCAAArBAAADgAAAAAAAAABACAAAAA1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false"/>
  <w:bordersDoNotSurroundFooter w:val="false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6FF31E9"/>
    <w:rsid w:val="0BF90B52"/>
    <w:rsid w:val="0F7EECE1"/>
    <w:rsid w:val="0FEB4C0C"/>
    <w:rsid w:val="18EFAEBA"/>
    <w:rsid w:val="1AE7B711"/>
    <w:rsid w:val="1B7F1A5D"/>
    <w:rsid w:val="1BFE8566"/>
    <w:rsid w:val="1FA598CD"/>
    <w:rsid w:val="1FE47201"/>
    <w:rsid w:val="1FFFF397"/>
    <w:rsid w:val="27DF02C2"/>
    <w:rsid w:val="27FF53C6"/>
    <w:rsid w:val="29FF09B3"/>
    <w:rsid w:val="2BFFDA86"/>
    <w:rsid w:val="2D9ABA17"/>
    <w:rsid w:val="315F6E3B"/>
    <w:rsid w:val="35775BC4"/>
    <w:rsid w:val="379D6BC0"/>
    <w:rsid w:val="379F6E51"/>
    <w:rsid w:val="37F5FD94"/>
    <w:rsid w:val="37FF6842"/>
    <w:rsid w:val="3B5FF9CE"/>
    <w:rsid w:val="3B6FC4C4"/>
    <w:rsid w:val="3D979585"/>
    <w:rsid w:val="3DF3A10A"/>
    <w:rsid w:val="3DFD5D4B"/>
    <w:rsid w:val="3DFD76D3"/>
    <w:rsid w:val="3E5F4203"/>
    <w:rsid w:val="3E9D2750"/>
    <w:rsid w:val="3EAB0813"/>
    <w:rsid w:val="3EBE3A5B"/>
    <w:rsid w:val="3EBF0F10"/>
    <w:rsid w:val="3EF5F8F9"/>
    <w:rsid w:val="3F9F127D"/>
    <w:rsid w:val="3FAACB27"/>
    <w:rsid w:val="3FF664D5"/>
    <w:rsid w:val="3FFBB3E2"/>
    <w:rsid w:val="3FFE6D2C"/>
    <w:rsid w:val="4D7C3B81"/>
    <w:rsid w:val="4DD80F27"/>
    <w:rsid w:val="4DFBB700"/>
    <w:rsid w:val="4E7F256F"/>
    <w:rsid w:val="4FA7FA59"/>
    <w:rsid w:val="56A58BA4"/>
    <w:rsid w:val="57673A0B"/>
    <w:rsid w:val="58C75C30"/>
    <w:rsid w:val="58FAEC2E"/>
    <w:rsid w:val="5AFFCF7F"/>
    <w:rsid w:val="5B548260"/>
    <w:rsid w:val="5BD7BE23"/>
    <w:rsid w:val="5BEFB7A2"/>
    <w:rsid w:val="5C4F0BAD"/>
    <w:rsid w:val="5CB88053"/>
    <w:rsid w:val="5DBF3114"/>
    <w:rsid w:val="5DFD6315"/>
    <w:rsid w:val="5DFFF5AE"/>
    <w:rsid w:val="5ECCAAF4"/>
    <w:rsid w:val="5EEDE3A4"/>
    <w:rsid w:val="5EF9EAB5"/>
    <w:rsid w:val="5FCF0A37"/>
    <w:rsid w:val="5FF3EBDF"/>
    <w:rsid w:val="5FF5721F"/>
    <w:rsid w:val="5FF76AA5"/>
    <w:rsid w:val="5FFCBD4F"/>
    <w:rsid w:val="5FFD827F"/>
    <w:rsid w:val="63EF1601"/>
    <w:rsid w:val="63FC6D15"/>
    <w:rsid w:val="63FD22C2"/>
    <w:rsid w:val="63FF0199"/>
    <w:rsid w:val="6667C46B"/>
    <w:rsid w:val="66ED76B9"/>
    <w:rsid w:val="6797BC63"/>
    <w:rsid w:val="67BD6409"/>
    <w:rsid w:val="67DF8875"/>
    <w:rsid w:val="67FBE1AC"/>
    <w:rsid w:val="67FE11D4"/>
    <w:rsid w:val="68948C7A"/>
    <w:rsid w:val="69DCFA14"/>
    <w:rsid w:val="6B3B59BF"/>
    <w:rsid w:val="6B5F2D72"/>
    <w:rsid w:val="6BAFA8C1"/>
    <w:rsid w:val="6BDF61F5"/>
    <w:rsid w:val="6CE9B91F"/>
    <w:rsid w:val="6DFAB266"/>
    <w:rsid w:val="6EBF082B"/>
    <w:rsid w:val="6EEDD4F2"/>
    <w:rsid w:val="6F5BA310"/>
    <w:rsid w:val="6F5C9E62"/>
    <w:rsid w:val="6FABE40E"/>
    <w:rsid w:val="6FE799EB"/>
    <w:rsid w:val="6FE976F1"/>
    <w:rsid w:val="6FEE66AC"/>
    <w:rsid w:val="6FEFAE53"/>
    <w:rsid w:val="6FFF8A39"/>
    <w:rsid w:val="6FFFC632"/>
    <w:rsid w:val="707C46A0"/>
    <w:rsid w:val="72FE452A"/>
    <w:rsid w:val="747BB690"/>
    <w:rsid w:val="75AF2DAE"/>
    <w:rsid w:val="75F68970"/>
    <w:rsid w:val="75F68D94"/>
    <w:rsid w:val="76BF93FB"/>
    <w:rsid w:val="771FAB0B"/>
    <w:rsid w:val="77CF3AA7"/>
    <w:rsid w:val="77E6ACE2"/>
    <w:rsid w:val="77EE1B06"/>
    <w:rsid w:val="77FDE530"/>
    <w:rsid w:val="79BF322A"/>
    <w:rsid w:val="79FAA77E"/>
    <w:rsid w:val="7AF78056"/>
    <w:rsid w:val="7AFB6C06"/>
    <w:rsid w:val="7AFD7870"/>
    <w:rsid w:val="7B0CB5C4"/>
    <w:rsid w:val="7B1D3AAC"/>
    <w:rsid w:val="7B5F3B77"/>
    <w:rsid w:val="7BF5CC90"/>
    <w:rsid w:val="7BFD43DC"/>
    <w:rsid w:val="7BFF004B"/>
    <w:rsid w:val="7BFFBD59"/>
    <w:rsid w:val="7BFFFC97"/>
    <w:rsid w:val="7CDDD9E4"/>
    <w:rsid w:val="7CE9555B"/>
    <w:rsid w:val="7CEA21ED"/>
    <w:rsid w:val="7CF7E7E8"/>
    <w:rsid w:val="7D3FBD65"/>
    <w:rsid w:val="7DA43795"/>
    <w:rsid w:val="7DDD8B75"/>
    <w:rsid w:val="7DEE97B8"/>
    <w:rsid w:val="7DF6374F"/>
    <w:rsid w:val="7DF73321"/>
    <w:rsid w:val="7DF9E2F7"/>
    <w:rsid w:val="7DFDC779"/>
    <w:rsid w:val="7DFF4C67"/>
    <w:rsid w:val="7DFF8BE9"/>
    <w:rsid w:val="7DFFBB3A"/>
    <w:rsid w:val="7E37B95F"/>
    <w:rsid w:val="7E37F45B"/>
    <w:rsid w:val="7EBBCEAB"/>
    <w:rsid w:val="7EBD6561"/>
    <w:rsid w:val="7ED662B0"/>
    <w:rsid w:val="7EE2CFF5"/>
    <w:rsid w:val="7EEF2E11"/>
    <w:rsid w:val="7EFB1A53"/>
    <w:rsid w:val="7F1F42D3"/>
    <w:rsid w:val="7F1F4BB9"/>
    <w:rsid w:val="7F8A2B24"/>
    <w:rsid w:val="7F8D7FC9"/>
    <w:rsid w:val="7FAEA2B4"/>
    <w:rsid w:val="7FB13A3A"/>
    <w:rsid w:val="7FB6411D"/>
    <w:rsid w:val="7FB7B260"/>
    <w:rsid w:val="7FBD3654"/>
    <w:rsid w:val="7FD18B3A"/>
    <w:rsid w:val="7FDD3541"/>
    <w:rsid w:val="7FDF01BC"/>
    <w:rsid w:val="7FE55595"/>
    <w:rsid w:val="7FE9F84A"/>
    <w:rsid w:val="7FEF8757"/>
    <w:rsid w:val="7FF30A67"/>
    <w:rsid w:val="7FFB6955"/>
    <w:rsid w:val="7FFF2D13"/>
    <w:rsid w:val="7FFF83FB"/>
    <w:rsid w:val="7FFF8B0D"/>
    <w:rsid w:val="7FFFC2DF"/>
    <w:rsid w:val="7FFFC614"/>
    <w:rsid w:val="8CF75A0B"/>
    <w:rsid w:val="8FD7F7CD"/>
    <w:rsid w:val="99DCE5AD"/>
    <w:rsid w:val="9AC7AAE8"/>
    <w:rsid w:val="9CFE2C6A"/>
    <w:rsid w:val="9D2EC21A"/>
    <w:rsid w:val="9EFD8260"/>
    <w:rsid w:val="9EFFC2A8"/>
    <w:rsid w:val="9FADDA26"/>
    <w:rsid w:val="9FBBFD71"/>
    <w:rsid w:val="9FF95C0C"/>
    <w:rsid w:val="A77B5072"/>
    <w:rsid w:val="ABFDAF2D"/>
    <w:rsid w:val="ABFFC9C7"/>
    <w:rsid w:val="AF0FB7AD"/>
    <w:rsid w:val="AF7F47E4"/>
    <w:rsid w:val="AFE9909A"/>
    <w:rsid w:val="AFFA9318"/>
    <w:rsid w:val="B2A9430E"/>
    <w:rsid w:val="B367E369"/>
    <w:rsid w:val="B37F5D04"/>
    <w:rsid w:val="B3BF831B"/>
    <w:rsid w:val="B5D91F2E"/>
    <w:rsid w:val="B77F0AC0"/>
    <w:rsid w:val="B7C5F876"/>
    <w:rsid w:val="B7D7D77E"/>
    <w:rsid w:val="B7FB3002"/>
    <w:rsid w:val="B97D63BA"/>
    <w:rsid w:val="B99BB105"/>
    <w:rsid w:val="BB375492"/>
    <w:rsid w:val="BB9644C5"/>
    <w:rsid w:val="BBF9F564"/>
    <w:rsid w:val="BCEFFAF0"/>
    <w:rsid w:val="BD65F69A"/>
    <w:rsid w:val="BD7FCC5D"/>
    <w:rsid w:val="BDFD5260"/>
    <w:rsid w:val="BF6F33FF"/>
    <w:rsid w:val="BF7C2747"/>
    <w:rsid w:val="BFAFB20F"/>
    <w:rsid w:val="BFBF9A4A"/>
    <w:rsid w:val="BFEF10B2"/>
    <w:rsid w:val="BFF7F499"/>
    <w:rsid w:val="BFFF097D"/>
    <w:rsid w:val="BFFF7A15"/>
    <w:rsid w:val="BFFF8132"/>
    <w:rsid w:val="C1FF57C3"/>
    <w:rsid w:val="CBFF6CEE"/>
    <w:rsid w:val="CF36DA16"/>
    <w:rsid w:val="D27C7A19"/>
    <w:rsid w:val="D2EF0EDD"/>
    <w:rsid w:val="D47FC157"/>
    <w:rsid w:val="D4FDC4FC"/>
    <w:rsid w:val="D6B2E454"/>
    <w:rsid w:val="D6B7B2FA"/>
    <w:rsid w:val="D6DCE6DB"/>
    <w:rsid w:val="D6DD7E76"/>
    <w:rsid w:val="D775F87F"/>
    <w:rsid w:val="D7BA316C"/>
    <w:rsid w:val="D7EA639E"/>
    <w:rsid w:val="D7FEDE70"/>
    <w:rsid w:val="D857AE35"/>
    <w:rsid w:val="DA7CCB78"/>
    <w:rsid w:val="DBFB7878"/>
    <w:rsid w:val="DCBB12B2"/>
    <w:rsid w:val="DD29B303"/>
    <w:rsid w:val="DDF53B2C"/>
    <w:rsid w:val="DE97E6E2"/>
    <w:rsid w:val="DF3F5928"/>
    <w:rsid w:val="DF3FC281"/>
    <w:rsid w:val="DF734555"/>
    <w:rsid w:val="DF75B4F1"/>
    <w:rsid w:val="DF7E16DF"/>
    <w:rsid w:val="DFBFD7AF"/>
    <w:rsid w:val="DFDFE1A6"/>
    <w:rsid w:val="DFED94EC"/>
    <w:rsid w:val="DFEF73A3"/>
    <w:rsid w:val="DFF76175"/>
    <w:rsid w:val="DFFB83AF"/>
    <w:rsid w:val="DFFD4BFD"/>
    <w:rsid w:val="E3ADD2A7"/>
    <w:rsid w:val="E3AFEEC1"/>
    <w:rsid w:val="E5AE3FC3"/>
    <w:rsid w:val="E5FBBBD0"/>
    <w:rsid w:val="E67E6CDD"/>
    <w:rsid w:val="E7D65928"/>
    <w:rsid w:val="E7FE4E22"/>
    <w:rsid w:val="E9EEFEDE"/>
    <w:rsid w:val="EA6FFF43"/>
    <w:rsid w:val="EAF7A3AB"/>
    <w:rsid w:val="EBB322EC"/>
    <w:rsid w:val="EBDFFE0B"/>
    <w:rsid w:val="EBED91A0"/>
    <w:rsid w:val="EBFBDB93"/>
    <w:rsid w:val="EBFF2116"/>
    <w:rsid w:val="EDDEADC3"/>
    <w:rsid w:val="EDFBA432"/>
    <w:rsid w:val="EE5D615A"/>
    <w:rsid w:val="EE7F5A91"/>
    <w:rsid w:val="EED60082"/>
    <w:rsid w:val="EF3BE0D4"/>
    <w:rsid w:val="EFDFDC33"/>
    <w:rsid w:val="EFE289E4"/>
    <w:rsid w:val="F0CF4727"/>
    <w:rsid w:val="F1B590C6"/>
    <w:rsid w:val="F2D7C625"/>
    <w:rsid w:val="F37F5AB0"/>
    <w:rsid w:val="F55F56FD"/>
    <w:rsid w:val="F5AD8F31"/>
    <w:rsid w:val="F5BDB354"/>
    <w:rsid w:val="F5FFDB06"/>
    <w:rsid w:val="F71F5906"/>
    <w:rsid w:val="F75568E9"/>
    <w:rsid w:val="F79BC450"/>
    <w:rsid w:val="F7C71500"/>
    <w:rsid w:val="F7E665D3"/>
    <w:rsid w:val="F7ED33D0"/>
    <w:rsid w:val="F7FFB4DE"/>
    <w:rsid w:val="F95DDBF0"/>
    <w:rsid w:val="F97F7F63"/>
    <w:rsid w:val="F9BD2370"/>
    <w:rsid w:val="F9EF1EED"/>
    <w:rsid w:val="FA95D042"/>
    <w:rsid w:val="FB7ECFE9"/>
    <w:rsid w:val="FBBB431E"/>
    <w:rsid w:val="FBBD4C41"/>
    <w:rsid w:val="FBD71922"/>
    <w:rsid w:val="FBDF6336"/>
    <w:rsid w:val="FBEF6FCD"/>
    <w:rsid w:val="FBFAD882"/>
    <w:rsid w:val="FBFCB272"/>
    <w:rsid w:val="FBFDD6D0"/>
    <w:rsid w:val="FBFF73A3"/>
    <w:rsid w:val="FCF9B3F2"/>
    <w:rsid w:val="FD47F944"/>
    <w:rsid w:val="FD5E0F47"/>
    <w:rsid w:val="FDBB3E54"/>
    <w:rsid w:val="FDFB6C8E"/>
    <w:rsid w:val="FDFBF569"/>
    <w:rsid w:val="FDFCF936"/>
    <w:rsid w:val="FDFDB7A9"/>
    <w:rsid w:val="FEB62582"/>
    <w:rsid w:val="FEB7EEBF"/>
    <w:rsid w:val="FECB8AD9"/>
    <w:rsid w:val="FEDF91A2"/>
    <w:rsid w:val="FEF399BD"/>
    <w:rsid w:val="FEFFD598"/>
    <w:rsid w:val="FF5E341F"/>
    <w:rsid w:val="FF656AAA"/>
    <w:rsid w:val="FF7FDCD6"/>
    <w:rsid w:val="FFB7B4C6"/>
    <w:rsid w:val="FFC633EC"/>
    <w:rsid w:val="FFDD9B08"/>
    <w:rsid w:val="FFDF2E22"/>
    <w:rsid w:val="FFE55E3F"/>
    <w:rsid w:val="FFE80221"/>
    <w:rsid w:val="FFEE2C37"/>
    <w:rsid w:val="FFEFFEBF"/>
    <w:rsid w:val="FFF64364"/>
    <w:rsid w:val="FFF754E7"/>
    <w:rsid w:val="FFF7CEF5"/>
    <w:rsid w:val="FFFACDEF"/>
    <w:rsid w:val="FFFBEC93"/>
    <w:rsid w:val="FFFC9612"/>
    <w:rsid w:val="FFFD66EC"/>
    <w:rsid w:val="FFFF4BC6"/>
    <w:rsid w:val="FFFF908F"/>
    <w:rsid w:val="FFFFEE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jc w:val="center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9"/>
    <w:pPr>
      <w:keepNext/>
      <w:keepLines/>
      <w:spacing w:before="260" w:after="260" w:line="416" w:lineRule="auto"/>
      <w:jc w:val="left"/>
      <w:outlineLvl w:val="1"/>
    </w:pPr>
    <w:rPr>
      <w:rFonts w:ascii="Times New Roman" w:hAnsi="Times New Roman"/>
      <w:b/>
      <w:bCs/>
      <w:sz w:val="32"/>
      <w:szCs w:val="32"/>
    </w:rPr>
  </w:style>
  <w:style w:type="character" w:default="1" w:styleId="14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PlainText"/>
    <w:basedOn w:val="1"/>
    <w:qFormat/>
    <w:uiPriority w:val="0"/>
    <w:pPr>
      <w:textAlignment w:val="baseline"/>
    </w:pPr>
    <w:rPr>
      <w:rFonts w:ascii="宋体" w:hAnsi="Courier New" w:eastAsia="宋体"/>
    </w:rPr>
  </w:style>
  <w:style w:type="paragraph" w:styleId="5">
    <w:name w:val="Normal Indent"/>
    <w:basedOn w:val="1"/>
    <w:next w:val="6"/>
    <w:qFormat/>
    <w:uiPriority w:val="0"/>
    <w:pPr>
      <w:ind w:firstLine="420" w:firstLineChars="200"/>
    </w:pPr>
  </w:style>
  <w:style w:type="paragraph" w:styleId="6">
    <w:name w:val="Body Text"/>
    <w:basedOn w:val="1"/>
    <w:next w:val="1"/>
    <w:qFormat/>
    <w:uiPriority w:val="0"/>
    <w:pPr>
      <w:autoSpaceDE w:val="0"/>
      <w:autoSpaceDN w:val="0"/>
      <w:jc w:val="left"/>
    </w:pPr>
    <w:rPr>
      <w:rFonts w:hint="eastAsia" w:ascii="仿宋" w:hAnsi="仿宋" w:eastAsia="仿宋" w:cs="仿宋"/>
      <w:kern w:val="0"/>
      <w:sz w:val="32"/>
      <w:szCs w:val="32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toc 1"/>
    <w:basedOn w:val="1"/>
    <w:next w:val="1"/>
    <w:qFormat/>
    <w:uiPriority w:val="39"/>
  </w:style>
  <w:style w:type="paragraph" w:styleId="10">
    <w:name w:val="toc 2"/>
    <w:basedOn w:val="1"/>
    <w:next w:val="1"/>
    <w:qFormat/>
    <w:uiPriority w:val="39"/>
    <w:pPr>
      <w:ind w:left="420" w:leftChars="200"/>
    </w:pPr>
  </w:style>
  <w:style w:type="paragraph" w:styleId="11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Emphasis"/>
    <w:basedOn w:val="14"/>
    <w:qFormat/>
    <w:uiPriority w:val="0"/>
    <w:rPr>
      <w:i/>
    </w:rPr>
  </w:style>
  <w:style w:type="paragraph" w:customStyle="1" w:styleId="16">
    <w:name w:val="纯文本1"/>
    <w:basedOn w:val="1"/>
    <w:qFormat/>
    <w:uiPriority w:val="0"/>
    <w:rPr>
      <w:rFonts w:ascii="宋体" w:hAnsi="Courier New" w:cs="Courier New"/>
    </w:rPr>
  </w:style>
  <w:style w:type="paragraph" w:customStyle="1" w:styleId="17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方正仿宋_GBK" w:hAnsi="方正仿宋_GBK" w:eastAsia="方正仿宋_GBK" w:cs="Times New Roman"/>
      <w:color w:val="000000"/>
      <w:sz w:val="24"/>
      <w:szCs w:val="22"/>
      <w:lang w:val="en-US" w:eastAsia="zh-CN" w:bidi="ar-SA"/>
    </w:rPr>
  </w:style>
  <w:style w:type="paragraph" w:customStyle="1" w:styleId="18">
    <w:name w:val="TOC 标题1"/>
    <w:basedOn w:val="3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376092" w:themeColor="accent1" w:themeShade="BF"/>
      <w:kern w:val="0"/>
      <w:sz w:val="32"/>
      <w:szCs w:val="32"/>
    </w:rPr>
  </w:style>
  <w:style w:type="character" w:customStyle="1" w:styleId="19">
    <w:name w:val="font11"/>
    <w:basedOn w:val="14"/>
    <w:qFormat/>
    <w:uiPriority w:val="0"/>
    <w:rPr>
      <w:rFonts w:ascii="宋体" w:hAnsi="宋体" w:eastAsia="宋体" w:cs="宋体"/>
      <w:color w:val="000000"/>
      <w:sz w:val="40"/>
      <w:szCs w:val="40"/>
      <w:u w:val="none"/>
    </w:rPr>
  </w:style>
  <w:style w:type="paragraph" w:styleId="20">
    <w:name w:val="List Paragraph"/>
    <w:basedOn w:val="1"/>
    <w:qFormat/>
    <w:uiPriority w:val="34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2014-11-07T12:08:00Z</dcterms:created>
  <dc:creator>Administrator</dc:creator>
  <cp:lastModifiedBy>admin123</cp:lastModifiedBy>
  <cp:lastPrinted>2023-09-03T03:09:00Z</cp:lastPrinted>
  <dcterms:modified xsi:type="dcterms:W3CDTF">2023-09-27T18:01:57Z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