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龙华责改字〔2020〕FC0</w:t>
      </w:r>
      <w:r>
        <w:rPr>
          <w:rFonts w:hint="eastAsia"/>
          <w:b/>
          <w:lang w:val="en-US" w:eastAsia="zh-CN"/>
        </w:rPr>
        <w:t>07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当事人名称:</w:t>
      </w:r>
      <w:r>
        <w:rPr>
          <w:rFonts w:hint="eastAsia"/>
          <w:lang w:eastAsia="zh-CN"/>
        </w:rPr>
        <w:t>深圳市铭达汽车销售服务有限司</w:t>
      </w:r>
    </w:p>
    <w:p>
      <w:r>
        <w:rPr>
          <w:rFonts w:hint="eastAsia"/>
        </w:rPr>
        <w:t>营业执照注册号无组织机构代码：无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统一社会信用代码：9</w:t>
      </w:r>
      <w:r>
        <w:rPr>
          <w:rFonts w:hint="eastAsia"/>
          <w:lang w:val="en-US" w:eastAsia="zh-CN"/>
        </w:rPr>
        <w:t>1440300MA5DMBU25Y</w:t>
      </w:r>
    </w:p>
    <w:p>
      <w:p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 w:ascii="Calibri" w:hAnsi="Calibri" w:eastAsia="宋体" w:cs="Times New Roman"/>
          <w:lang w:eastAsia="zh-CN"/>
        </w:rPr>
        <w:t>深圳市龙华区龙华区福城街道桔塘社区新塘村</w:t>
      </w:r>
      <w:r>
        <w:rPr>
          <w:rFonts w:hint="eastAsia" w:ascii="Calibri" w:hAnsi="Calibri" w:eastAsia="宋体" w:cs="Times New Roman"/>
          <w:lang w:val="en-US" w:eastAsia="zh-CN"/>
        </w:rPr>
        <w:t>2号金山龙工业园二区综合楼1栋101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</w:t>
      </w:r>
      <w:r>
        <w:rPr>
          <w:rFonts w:hint="eastAsia"/>
          <w:lang w:eastAsia="zh-CN"/>
        </w:rPr>
        <w:t>（负责人）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张维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现场检查时，该公司正在营业，设有烤漆工艺，现场无法提供环保批文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上述行为违反了</w:t>
      </w:r>
      <w:r>
        <w:rPr>
          <w:rFonts w:hint="eastAsia"/>
          <w:lang w:eastAsia="zh-CN"/>
        </w:rPr>
        <w:t>《深圳经济特区建设项目环境保护条例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八条第一款、第二款</w:t>
      </w:r>
      <w:r>
        <w:rPr>
          <w:rFonts w:hint="eastAsia"/>
        </w:rPr>
        <w:t>的规定，依据</w:t>
      </w:r>
      <w:r>
        <w:rPr>
          <w:rFonts w:hint="eastAsia"/>
          <w:lang w:eastAsia="zh-CN"/>
        </w:rPr>
        <w:t>《深圳经济特区建设项目环境保护条例</w:t>
      </w:r>
      <w:r>
        <w:rPr>
          <w:rFonts w:hint="eastAsia"/>
        </w:rPr>
        <w:t>》</w:t>
      </w:r>
      <w:r>
        <w:rPr>
          <w:rFonts w:hint="eastAsia"/>
          <w:lang w:eastAsia="zh-CN"/>
        </w:rPr>
        <w:t>第三十六条第一款</w:t>
      </w:r>
      <w:r>
        <w:rPr>
          <w:rFonts w:hint="eastAsia"/>
        </w:rPr>
        <w:t>的规定。</w:t>
      </w:r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/>
        </w:rPr>
        <w:t>现责令你单位立即</w:t>
      </w:r>
      <w:r>
        <w:rPr>
          <w:rFonts w:hint="eastAsia"/>
          <w:lang w:eastAsia="zh-CN"/>
        </w:rPr>
        <w:t>停止违法行为，自接到本决定书之日起</w:t>
      </w:r>
      <w:r>
        <w:rPr>
          <w:rFonts w:hint="eastAsia"/>
          <w:lang w:val="en-US" w:eastAsia="zh-CN"/>
        </w:rPr>
        <w:t>30日内办理环保批复等相关环保手续。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我局将自本决定书送达之日起三十日内</w:t>
      </w:r>
      <w:r>
        <w:rPr>
          <w:rFonts w:hint="eastAsia"/>
          <w:lang w:eastAsia="zh-CN"/>
        </w:rPr>
        <w:t>，责令改正期限届满三十日内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联系人：万广华、陈红</w:t>
      </w:r>
    </w:p>
    <w:p>
      <w:pPr>
        <w:ind w:firstLine="420"/>
      </w:pPr>
      <w:r>
        <w:rPr>
          <w:rFonts w:hint="eastAsia"/>
        </w:rPr>
        <w:t xml:space="preserve">联系电话： 28019330                                 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深圳市龙华区福城街道公园路</w:t>
      </w:r>
      <w:r>
        <w:rPr>
          <w:rFonts w:hint="eastAsia"/>
          <w:lang w:val="en-US" w:eastAsia="zh-CN"/>
        </w:rPr>
        <w:t>4号民法公园办公楼一楼</w:t>
      </w: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wordWrap w:val="0"/>
        <w:jc w:val="right"/>
        <w:rPr>
          <w:b/>
        </w:rPr>
      </w:pPr>
      <w:r>
        <w:rPr>
          <w:rFonts w:hint="eastAsia"/>
          <w:bCs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20CCF"/>
    <w:rsid w:val="00035A43"/>
    <w:rsid w:val="0005128A"/>
    <w:rsid w:val="00055A6B"/>
    <w:rsid w:val="00056580"/>
    <w:rsid w:val="000C5223"/>
    <w:rsid w:val="000F1570"/>
    <w:rsid w:val="000F26F0"/>
    <w:rsid w:val="00126603"/>
    <w:rsid w:val="00162AF9"/>
    <w:rsid w:val="00186770"/>
    <w:rsid w:val="001E102C"/>
    <w:rsid w:val="001F37DE"/>
    <w:rsid w:val="0020600B"/>
    <w:rsid w:val="002A1B0E"/>
    <w:rsid w:val="002E633E"/>
    <w:rsid w:val="0034390D"/>
    <w:rsid w:val="00351134"/>
    <w:rsid w:val="00370AE4"/>
    <w:rsid w:val="00383123"/>
    <w:rsid w:val="00385EFF"/>
    <w:rsid w:val="003A2A57"/>
    <w:rsid w:val="003C64B7"/>
    <w:rsid w:val="003D09FE"/>
    <w:rsid w:val="00424F66"/>
    <w:rsid w:val="0043636A"/>
    <w:rsid w:val="00442B1F"/>
    <w:rsid w:val="004873BD"/>
    <w:rsid w:val="00507048"/>
    <w:rsid w:val="005D2C87"/>
    <w:rsid w:val="0067734C"/>
    <w:rsid w:val="006A0B6F"/>
    <w:rsid w:val="006C546E"/>
    <w:rsid w:val="006D12A0"/>
    <w:rsid w:val="006D609E"/>
    <w:rsid w:val="006F4B3E"/>
    <w:rsid w:val="006F6DEF"/>
    <w:rsid w:val="007171A4"/>
    <w:rsid w:val="0072672C"/>
    <w:rsid w:val="00735450"/>
    <w:rsid w:val="007439B8"/>
    <w:rsid w:val="007954E4"/>
    <w:rsid w:val="007B125E"/>
    <w:rsid w:val="008260AB"/>
    <w:rsid w:val="008F0F44"/>
    <w:rsid w:val="0091771A"/>
    <w:rsid w:val="00920723"/>
    <w:rsid w:val="0092610F"/>
    <w:rsid w:val="00935748"/>
    <w:rsid w:val="00935E97"/>
    <w:rsid w:val="00942D41"/>
    <w:rsid w:val="0098236A"/>
    <w:rsid w:val="009E5B78"/>
    <w:rsid w:val="009E6C0D"/>
    <w:rsid w:val="009F1C64"/>
    <w:rsid w:val="00A147FF"/>
    <w:rsid w:val="00AC05A7"/>
    <w:rsid w:val="00AC7103"/>
    <w:rsid w:val="00B10E7F"/>
    <w:rsid w:val="00B40C5E"/>
    <w:rsid w:val="00B87F4B"/>
    <w:rsid w:val="00B90D90"/>
    <w:rsid w:val="00BC187F"/>
    <w:rsid w:val="00CA73B1"/>
    <w:rsid w:val="00CC686A"/>
    <w:rsid w:val="00D21A5B"/>
    <w:rsid w:val="00D7607A"/>
    <w:rsid w:val="00D852B9"/>
    <w:rsid w:val="00DC39FA"/>
    <w:rsid w:val="00DD7CBD"/>
    <w:rsid w:val="00DF2AC2"/>
    <w:rsid w:val="00E16FB9"/>
    <w:rsid w:val="00E266CA"/>
    <w:rsid w:val="00E500A8"/>
    <w:rsid w:val="00EC6D56"/>
    <w:rsid w:val="00ED04B0"/>
    <w:rsid w:val="00ED0CE8"/>
    <w:rsid w:val="00F26622"/>
    <w:rsid w:val="00F45D50"/>
    <w:rsid w:val="00F97D38"/>
    <w:rsid w:val="00FC6F9D"/>
    <w:rsid w:val="04ED522B"/>
    <w:rsid w:val="0A0565E5"/>
    <w:rsid w:val="0E7726CC"/>
    <w:rsid w:val="0FA158A0"/>
    <w:rsid w:val="0FCF44DC"/>
    <w:rsid w:val="118A5699"/>
    <w:rsid w:val="16400EA6"/>
    <w:rsid w:val="1784405A"/>
    <w:rsid w:val="17E05CA8"/>
    <w:rsid w:val="17E50E66"/>
    <w:rsid w:val="196E1AAC"/>
    <w:rsid w:val="19801C34"/>
    <w:rsid w:val="1D9B222E"/>
    <w:rsid w:val="1DA14DAD"/>
    <w:rsid w:val="216A2746"/>
    <w:rsid w:val="24FD2ECB"/>
    <w:rsid w:val="25B03965"/>
    <w:rsid w:val="263D64D7"/>
    <w:rsid w:val="44CD6C96"/>
    <w:rsid w:val="495D7D4A"/>
    <w:rsid w:val="55150F73"/>
    <w:rsid w:val="577248EE"/>
    <w:rsid w:val="5EBD0148"/>
    <w:rsid w:val="5F233529"/>
    <w:rsid w:val="6181773A"/>
    <w:rsid w:val="64B40881"/>
    <w:rsid w:val="65C46573"/>
    <w:rsid w:val="693D65FA"/>
    <w:rsid w:val="6BF740E0"/>
    <w:rsid w:val="6D285483"/>
    <w:rsid w:val="70F01F34"/>
    <w:rsid w:val="75E77579"/>
    <w:rsid w:val="779E2A91"/>
    <w:rsid w:val="784D4C1E"/>
    <w:rsid w:val="7A6C49EF"/>
    <w:rsid w:val="7C7965A9"/>
    <w:rsid w:val="7DA36BBC"/>
    <w:rsid w:val="7E441465"/>
    <w:rsid w:val="7E915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4</TotalTime>
  <ScaleCrop>false</ScaleCrop>
  <LinksUpToDate>false</LinksUpToDate>
  <CharactersWithSpaces>1027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2019-01-04T03:23:00Z</dcterms:created>
  <dc:creator>Mabo Lau</dc:creator>
  <cp:lastModifiedBy>admin</cp:lastModifiedBy>
  <cp:lastPrinted>2018-05-08T02:45:00Z</cp:lastPrinted>
  <dcterms:modified xsi:type="dcterms:W3CDTF">2020-08-24T06:24:28Z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